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A720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735239D5" w14:textId="20F9CC46" w:rsidR="008F7093" w:rsidRPr="00151F18" w:rsidRDefault="0000116B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Performance </w:t>
      </w:r>
      <w:r w:rsidR="00FA7EF1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Review </w:t>
      </w:r>
      <w:r w:rsidR="00FA7EF1"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Meeting</w:t>
      </w:r>
    </w:p>
    <w:p w14:paraId="34819DF6" w14:textId="6BDC4011" w:rsidR="008F7093" w:rsidRPr="00151F18" w:rsidRDefault="00D96EF7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September 14</w:t>
      </w:r>
      <w:r w:rsidRPr="00D96EF7">
        <w:rPr>
          <w:rFonts w:ascii="Cambria" w:eastAsia="Times New Roman" w:hAnsi="Cambria" w:cstheme="minorHAnsi"/>
          <w:i/>
          <w:color w:val="000000"/>
          <w:sz w:val="28"/>
          <w:szCs w:val="28"/>
          <w:vertAlign w:val="superscript"/>
        </w:rPr>
        <w:t>th</w:t>
      </w: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, 2023</w:t>
      </w:r>
    </w:p>
    <w:p w14:paraId="472ADFEF" w14:textId="77777777" w:rsidR="009F7FCF" w:rsidRPr="008F7093" w:rsidRDefault="009F7FCF" w:rsidP="008F709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14:paraId="0589CF91" w14:textId="5DE58460" w:rsidR="008F7093" w:rsidRDefault="008F7093" w:rsidP="008F7093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Nancy Mayland, Chair; </w:t>
      </w:r>
      <w:r w:rsidR="00C73AFC">
        <w:rPr>
          <w:rFonts w:ascii="Cambria" w:eastAsia="Times New Roman" w:hAnsi="Cambria" w:cs="Helvetica"/>
          <w:color w:val="000000"/>
          <w:sz w:val="24"/>
          <w:szCs w:val="24"/>
        </w:rPr>
        <w:t>Marilyn Cavanaugh, Treasurer;</w:t>
      </w:r>
      <w:r w:rsidR="00C73AFC"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>Liz Michaud, Secretary</w:t>
      </w:r>
    </w:p>
    <w:p w14:paraId="26F10A67" w14:textId="3D31D45A" w:rsidR="00D96EF7" w:rsidRPr="009F7FCF" w:rsidRDefault="00D96EF7" w:rsidP="008F7093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>
        <w:rPr>
          <w:rFonts w:ascii="Cambria" w:eastAsia="Times New Roman" w:hAnsi="Cambria" w:cs="Helvetica"/>
          <w:b/>
          <w:color w:val="000000"/>
          <w:sz w:val="24"/>
          <w:szCs w:val="24"/>
        </w:rPr>
        <w:t>Absent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>
        <w:rPr>
          <w:rFonts w:ascii="Cambria" w:eastAsia="Times New Roman" w:hAnsi="Cambria" w:cs="Helvetica"/>
          <w:color w:val="000000"/>
          <w:sz w:val="24"/>
          <w:szCs w:val="24"/>
        </w:rPr>
        <w:t>Cindy Berling, Alternate</w:t>
      </w:r>
    </w:p>
    <w:p w14:paraId="5CA939BE" w14:textId="77777777" w:rsidR="00AA07C0" w:rsidRPr="009F7FCF" w:rsidRDefault="00AA07C0" w:rsidP="008F7093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1C22B901" w14:textId="3A433C75" w:rsidR="008F7093" w:rsidRDefault="008F7093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Nancy Mayland started the meeting at </w:t>
      </w:r>
      <w:r w:rsidR="003E7DDB">
        <w:rPr>
          <w:rFonts w:ascii="Cambria" w:eastAsia="Times New Roman" w:hAnsi="Cambria" w:cs="Arial"/>
          <w:color w:val="000000"/>
          <w:sz w:val="24"/>
          <w:szCs w:val="24"/>
        </w:rPr>
        <w:t>7:0</w:t>
      </w:r>
      <w:r w:rsidR="00D96EF7">
        <w:rPr>
          <w:rFonts w:ascii="Cambria" w:eastAsia="Times New Roman" w:hAnsi="Cambria" w:cs="Arial"/>
          <w:color w:val="000000"/>
          <w:sz w:val="24"/>
          <w:szCs w:val="24"/>
        </w:rPr>
        <w:t>0</w:t>
      </w:r>
      <w:r w:rsidR="00231BF5">
        <w:rPr>
          <w:rFonts w:ascii="Cambria" w:eastAsia="Times New Roman" w:hAnsi="Cambria" w:cs="Arial"/>
          <w:color w:val="000000"/>
          <w:sz w:val="24"/>
          <w:szCs w:val="24"/>
        </w:rPr>
        <w:t>pm</w:t>
      </w:r>
      <w:r w:rsidR="00960639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2F7EB0DC" w14:textId="77777777" w:rsidR="00165F69" w:rsidRDefault="00165F69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193822D" w14:textId="49B402EF" w:rsidR="00880BEF" w:rsidRPr="00154A91" w:rsidRDefault="00960639" w:rsidP="00880BEF">
      <w:pPr>
        <w:rPr>
          <w:rFonts w:ascii="Cambria" w:hAnsi="Cambria"/>
          <w:sz w:val="24"/>
          <w:szCs w:val="24"/>
        </w:rPr>
      </w:pP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Motion to enter </w:t>
      </w:r>
      <w:r>
        <w:rPr>
          <w:rFonts w:ascii="Cambria" w:eastAsia="Times New Roman" w:hAnsi="Cambria" w:cs="Arial"/>
          <w:color w:val="000000"/>
          <w:sz w:val="24"/>
          <w:szCs w:val="24"/>
        </w:rPr>
        <w:t>n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on-public session </w:t>
      </w:r>
      <w:r>
        <w:rPr>
          <w:rFonts w:ascii="Cambria" w:eastAsia="Times New Roman" w:hAnsi="Cambria" w:cs="Arial"/>
          <w:color w:val="000000"/>
          <w:sz w:val="24"/>
          <w:szCs w:val="24"/>
        </w:rPr>
        <w:t>pursuant to the provisions of</w:t>
      </w:r>
      <w:r w:rsidR="00880BEF" w:rsidRPr="00880BEF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="00880BEF" w:rsidRPr="00154A91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RSA 91-A:3,II(a)</w:t>
      </w:r>
      <w:r w:rsidR="00880BEF" w:rsidRPr="00154A91">
        <w:rPr>
          <w:rFonts w:ascii="Cambria" w:eastAsia="Times New Roman" w:hAnsi="Cambria" w:cs="Arial"/>
          <w:color w:val="000000"/>
          <w:sz w:val="24"/>
          <w:szCs w:val="24"/>
        </w:rPr>
        <w:t xml:space="preserve"> The dismissal, promotion, or compensation of  any public employee or the disciplining of such employee</w:t>
      </w:r>
      <w:r w:rsidR="00880BEF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 made by </w:t>
      </w:r>
      <w:r w:rsidR="004419CE"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="006A2142">
        <w:rPr>
          <w:rFonts w:ascii="Cambria" w:eastAsia="Times New Roman" w:hAnsi="Cambria" w:cs="Arial"/>
          <w:color w:val="000000"/>
          <w:sz w:val="24"/>
          <w:szCs w:val="24"/>
        </w:rPr>
        <w:t>/ Nancy Mayland</w:t>
      </w:r>
      <w:r w:rsidR="004419C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880BEF">
        <w:rPr>
          <w:rFonts w:ascii="Cambria" w:eastAsia="Times New Roman" w:hAnsi="Cambria" w:cs="Arial"/>
          <w:color w:val="000000"/>
          <w:sz w:val="24"/>
          <w:szCs w:val="24"/>
        </w:rPr>
        <w:t>seconded the motion. A roll call vote was taken. Nancy Mayland voted aye, Marilyn Cavanaugh voted aye, Liz Michaud voted aye. With all in favor, the motion passed unanimously.</w:t>
      </w:r>
    </w:p>
    <w:p w14:paraId="09F5A69F" w14:textId="77777777" w:rsidR="00275327" w:rsidRDefault="00880BEF" w:rsidP="00880BEF">
      <w:pPr>
        <w:rPr>
          <w:rFonts w:ascii="Cambria" w:hAnsi="Cambria"/>
          <w:sz w:val="24"/>
          <w:szCs w:val="24"/>
        </w:rPr>
      </w:pPr>
      <w:r w:rsidRPr="00585556">
        <w:rPr>
          <w:rFonts w:ascii="Cambria" w:hAnsi="Cambria"/>
          <w:sz w:val="24"/>
          <w:szCs w:val="24"/>
        </w:rPr>
        <w:t xml:space="preserve">The meeting room was closed to the public at </w:t>
      </w:r>
      <w:r>
        <w:rPr>
          <w:rFonts w:ascii="Cambria" w:hAnsi="Cambria"/>
          <w:sz w:val="24"/>
          <w:szCs w:val="24"/>
        </w:rPr>
        <w:t>7:02</w:t>
      </w:r>
      <w:r w:rsidRPr="00585556">
        <w:rPr>
          <w:rFonts w:ascii="Cambria" w:hAnsi="Cambria"/>
          <w:sz w:val="24"/>
          <w:szCs w:val="24"/>
        </w:rPr>
        <w:t xml:space="preserve"> pm.</w:t>
      </w:r>
    </w:p>
    <w:p w14:paraId="74D7D1A5" w14:textId="2F509310" w:rsidR="00367EEF" w:rsidRDefault="00275327" w:rsidP="00275327">
      <w:pPr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The Board discussed the meeting with Hope Garner.</w:t>
      </w:r>
    </w:p>
    <w:p w14:paraId="745F15A8" w14:textId="0C33B612" w:rsidR="00673B8C" w:rsidRDefault="007D3993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Board </w:t>
      </w:r>
      <w:r w:rsidR="00D96EF7">
        <w:rPr>
          <w:rFonts w:ascii="Cambria" w:eastAsia="Times New Roman" w:hAnsi="Cambria" w:cs="Arial"/>
          <w:color w:val="000000"/>
          <w:sz w:val="24"/>
          <w:szCs w:val="24"/>
        </w:rPr>
        <w:t>discussed and wrote</w:t>
      </w:r>
      <w:r w:rsidR="006A2142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E26F54">
        <w:rPr>
          <w:rFonts w:ascii="Cambria" w:eastAsia="Times New Roman" w:hAnsi="Cambria" w:cs="Arial"/>
          <w:color w:val="000000"/>
          <w:sz w:val="24"/>
          <w:szCs w:val="24"/>
        </w:rPr>
        <w:t xml:space="preserve">the annual review </w:t>
      </w:r>
      <w:r w:rsidR="00D96EF7">
        <w:rPr>
          <w:rFonts w:ascii="Cambria" w:eastAsia="Times New Roman" w:hAnsi="Cambria" w:cs="Arial"/>
          <w:color w:val="000000"/>
          <w:sz w:val="24"/>
          <w:szCs w:val="24"/>
        </w:rPr>
        <w:t>for our Library Director, Dan Szczesny</w:t>
      </w:r>
      <w:r w:rsidR="006A2142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47D4FD61" w14:textId="4A84C907" w:rsidR="00960639" w:rsidRDefault="00960639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2C0083E" w14:textId="77777777" w:rsidR="00880BEF" w:rsidRDefault="00880BEF" w:rsidP="00880BEF">
      <w:pPr>
        <w:rPr>
          <w:rFonts w:ascii="Cambria" w:hAnsi="Cambria"/>
          <w:sz w:val="24"/>
          <w:szCs w:val="24"/>
        </w:rPr>
      </w:pPr>
      <w:bookmarkStart w:id="0" w:name="_Hlk102594687"/>
      <w:bookmarkStart w:id="1" w:name="_Hlk105965774"/>
      <w:r w:rsidRPr="00346DBA">
        <w:rPr>
          <w:rFonts w:ascii="Cambria" w:hAnsi="Cambria"/>
          <w:sz w:val="24"/>
          <w:szCs w:val="24"/>
        </w:rPr>
        <w:t xml:space="preserve">A motion to exit </w:t>
      </w:r>
      <w:r>
        <w:rPr>
          <w:rFonts w:ascii="Cambria" w:hAnsi="Cambria"/>
          <w:sz w:val="24"/>
          <w:szCs w:val="24"/>
        </w:rPr>
        <w:t xml:space="preserve">the </w:t>
      </w:r>
      <w:r w:rsidRPr="00346DBA">
        <w:rPr>
          <w:rFonts w:ascii="Cambria" w:hAnsi="Cambria"/>
          <w:sz w:val="24"/>
          <w:szCs w:val="24"/>
        </w:rPr>
        <w:t xml:space="preserve">non-public session made by Liz Michaud/ </w:t>
      </w:r>
      <w:r>
        <w:rPr>
          <w:rFonts w:ascii="Cambria" w:hAnsi="Cambria"/>
          <w:sz w:val="24"/>
          <w:szCs w:val="24"/>
        </w:rPr>
        <w:t>Marilyn Cavanaugh</w:t>
      </w:r>
      <w:r w:rsidRPr="00346DBA">
        <w:rPr>
          <w:rFonts w:ascii="Cambria" w:hAnsi="Cambria"/>
          <w:sz w:val="24"/>
          <w:szCs w:val="24"/>
        </w:rPr>
        <w:t xml:space="preserve"> 2</w:t>
      </w:r>
      <w:r w:rsidRPr="00346DBA">
        <w:rPr>
          <w:rFonts w:ascii="Cambria" w:hAnsi="Cambria"/>
          <w:sz w:val="24"/>
          <w:szCs w:val="24"/>
          <w:vertAlign w:val="superscript"/>
        </w:rPr>
        <w:t>nd</w:t>
      </w:r>
      <w:r w:rsidRPr="00346DBA">
        <w:rPr>
          <w:rFonts w:ascii="Cambria" w:hAnsi="Cambria"/>
          <w:sz w:val="24"/>
          <w:szCs w:val="24"/>
        </w:rPr>
        <w:t xml:space="preserve">.  All in favor. </w:t>
      </w:r>
    </w:p>
    <w:p w14:paraId="5C090C96" w14:textId="2015D1FF" w:rsidR="00880BEF" w:rsidRDefault="00880BEF" w:rsidP="00880BEF">
      <w:pPr>
        <w:rPr>
          <w:rFonts w:ascii="Cambria" w:hAnsi="Cambria"/>
          <w:sz w:val="24"/>
          <w:szCs w:val="24"/>
        </w:rPr>
      </w:pPr>
      <w:r w:rsidRPr="00346DBA">
        <w:rPr>
          <w:rFonts w:ascii="Cambria" w:hAnsi="Cambria"/>
          <w:sz w:val="24"/>
          <w:szCs w:val="24"/>
        </w:rPr>
        <w:t xml:space="preserve">The meeting room was reopened to the public at </w:t>
      </w:r>
      <w:r>
        <w:rPr>
          <w:rFonts w:ascii="Cambria" w:hAnsi="Cambria"/>
          <w:sz w:val="24"/>
          <w:szCs w:val="24"/>
        </w:rPr>
        <w:t>8:27</w:t>
      </w:r>
      <w:r w:rsidRPr="00346DBA">
        <w:rPr>
          <w:rFonts w:ascii="Cambria" w:hAnsi="Cambria"/>
          <w:sz w:val="24"/>
          <w:szCs w:val="24"/>
        </w:rPr>
        <w:t>pm</w:t>
      </w:r>
    </w:p>
    <w:p w14:paraId="6234BD11" w14:textId="77777777" w:rsidR="00880BEF" w:rsidRDefault="00880BEF" w:rsidP="00880BEF">
      <w:pPr>
        <w:rPr>
          <w:rFonts w:ascii="Cambria" w:hAnsi="Cambria"/>
          <w:sz w:val="24"/>
          <w:szCs w:val="24"/>
        </w:rPr>
      </w:pPr>
      <w:bookmarkStart w:id="2" w:name="_Hlk115633557"/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A motion to </w:t>
      </w:r>
      <w:r>
        <w:rPr>
          <w:rFonts w:ascii="Cambria" w:eastAsia="Times New Roman" w:hAnsi="Cambria" w:cs="Arial"/>
          <w:color w:val="000000"/>
          <w:sz w:val="24"/>
          <w:szCs w:val="24"/>
        </w:rPr>
        <w:t>seal the minutes of the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 non-public session made by </w:t>
      </w:r>
      <w:r>
        <w:rPr>
          <w:rFonts w:ascii="Cambria" w:eastAsia="Times New Roman" w:hAnsi="Cambria" w:cs="Arial"/>
          <w:color w:val="000000"/>
          <w:sz w:val="24"/>
          <w:szCs w:val="24"/>
        </w:rPr>
        <w:t>Nancy Mayland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 /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Marilyn Cavanaugh 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seconded the motion. A roll call vote was taken. Nancy Mayland voted aye, </w:t>
      </w:r>
      <w:r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 voted aye, </w:t>
      </w:r>
      <w:r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 voted aye. With all in favor, the motion passed unanimously.</w:t>
      </w:r>
      <w:bookmarkEnd w:id="0"/>
    </w:p>
    <w:bookmarkEnd w:id="1"/>
    <w:bookmarkEnd w:id="2"/>
    <w:p w14:paraId="6320F306" w14:textId="77777777" w:rsidR="00960639" w:rsidRDefault="00960639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D8509D5" w14:textId="4ED1D714" w:rsidR="003C5C35" w:rsidRPr="009F7B6D" w:rsidRDefault="006A2142" w:rsidP="009F7B6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New Business</w:t>
      </w:r>
    </w:p>
    <w:p w14:paraId="2DFD937E" w14:textId="4FA20D98" w:rsidR="006A2142" w:rsidRDefault="006A2142" w:rsidP="006A214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Board reviewed the </w:t>
      </w:r>
      <w:r w:rsidR="008109CC">
        <w:rPr>
          <w:rFonts w:ascii="Cambria" w:eastAsia="Times New Roman" w:hAnsi="Cambria" w:cs="Arial"/>
          <w:color w:val="000000"/>
          <w:sz w:val="24"/>
          <w:szCs w:val="24"/>
        </w:rPr>
        <w:t>re-drafted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Bill regarding Library trustees.</w:t>
      </w:r>
    </w:p>
    <w:p w14:paraId="77E1BE66" w14:textId="5427E1BC" w:rsidR="008109CC" w:rsidRDefault="008109CC" w:rsidP="006A2142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Library Trustees are elected officials, duly elected by the voters. This proposal seemingly doesn’t allow citizens to even petition, or have input, to have their votes eliminated. </w:t>
      </w:r>
    </w:p>
    <w:p w14:paraId="0E05900B" w14:textId="7F8DA437" w:rsidR="006A2142" w:rsidRDefault="006A2142" w:rsidP="006A2142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Discussed that Library Trustee Boards are not independent as they are required to review everything with the Town Board of Selectmen.</w:t>
      </w:r>
    </w:p>
    <w:p w14:paraId="053E24E6" w14:textId="42AF7A31" w:rsidR="008109CC" w:rsidRDefault="008109CC" w:rsidP="006A2142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Library Board must follow State of NH RSA legislation that is different from Board of Selectman RSAs.  </w:t>
      </w:r>
    </w:p>
    <w:p w14:paraId="618B45E0" w14:textId="77777777" w:rsidR="008109CC" w:rsidRDefault="008109CC" w:rsidP="00880BEF">
      <w:pPr>
        <w:pStyle w:val="ListParagraph"/>
        <w:shd w:val="clear" w:color="auto" w:fill="FFFFFF"/>
        <w:spacing w:after="0" w:line="240" w:lineRule="auto"/>
        <w:ind w:left="144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B8719FD" w14:textId="7E2EDBEA" w:rsidR="00D1221D" w:rsidRPr="006A2142" w:rsidRDefault="00D1221D" w:rsidP="006A2142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E4822B1" w14:textId="28F673E1" w:rsidR="00D1221D" w:rsidRPr="00D1221D" w:rsidRDefault="00D1221D" w:rsidP="00D1221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otion to adjourn the meeting made by </w:t>
      </w:r>
      <w:r w:rsidR="00880BEF">
        <w:rPr>
          <w:rFonts w:ascii="Cambria" w:eastAsia="Times New Roman" w:hAnsi="Cambria" w:cs="Arial"/>
          <w:color w:val="000000"/>
          <w:sz w:val="24"/>
          <w:szCs w:val="24"/>
        </w:rPr>
        <w:t>Nancy Mayland /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Liz Michaud </w:t>
      </w:r>
      <w:r w:rsidRPr="003C56E0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Pr="003C56E0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3C56E0">
        <w:rPr>
          <w:rFonts w:ascii="Cambria" w:eastAsia="Times New Roman" w:hAnsi="Cambria" w:cs="Arial"/>
          <w:color w:val="000000"/>
          <w:sz w:val="24"/>
          <w:szCs w:val="24"/>
        </w:rPr>
        <w:t>. All in favor.</w:t>
      </w:r>
    </w:p>
    <w:p w14:paraId="65163E2E" w14:textId="77777777" w:rsidR="007E46AE" w:rsidRDefault="007E46AE" w:rsidP="007E46A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243BC91" w14:textId="10E9BE71" w:rsidR="00960639" w:rsidRDefault="00357CB4" w:rsidP="00960639">
      <w:pPr>
        <w:shd w:val="clear" w:color="auto" w:fill="FFFFFF"/>
        <w:spacing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at </w:t>
      </w:r>
      <w:r w:rsidR="00880BEF">
        <w:rPr>
          <w:rFonts w:ascii="Cambria" w:eastAsia="Times New Roman" w:hAnsi="Cambria" w:cs="Arial"/>
          <w:color w:val="000000"/>
          <w:sz w:val="24"/>
          <w:szCs w:val="24"/>
        </w:rPr>
        <w:t>9:0</w:t>
      </w:r>
      <w:r w:rsidR="00D1221D">
        <w:rPr>
          <w:rFonts w:ascii="Cambria" w:eastAsia="Times New Roman" w:hAnsi="Cambria" w:cs="Arial"/>
          <w:color w:val="000000"/>
          <w:sz w:val="24"/>
          <w:szCs w:val="24"/>
        </w:rPr>
        <w:t>8</w:t>
      </w:r>
      <w:r w:rsidR="005050C7">
        <w:rPr>
          <w:rFonts w:ascii="Cambria" w:eastAsia="Times New Roman" w:hAnsi="Cambria" w:cs="Arial"/>
          <w:color w:val="000000"/>
          <w:sz w:val="24"/>
          <w:szCs w:val="24"/>
        </w:rPr>
        <w:t>pm</w:t>
      </w:r>
    </w:p>
    <w:p w14:paraId="62652DC6" w14:textId="77777777" w:rsidR="00902AA9" w:rsidRDefault="00B27942" w:rsidP="00902AA9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Michaud</w:t>
      </w:r>
    </w:p>
    <w:p w14:paraId="264C5B20" w14:textId="30485803" w:rsidR="00B27942" w:rsidRPr="009F7FCF" w:rsidRDefault="00B27942" w:rsidP="00902AA9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Secretary</w:t>
      </w:r>
    </w:p>
    <w:sectPr w:rsidR="00B27942" w:rsidRPr="009F7FCF" w:rsidSect="008F709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568E" w14:textId="77777777" w:rsidR="00CF529E" w:rsidRDefault="00CF529E" w:rsidP="00FA6178">
      <w:pPr>
        <w:spacing w:after="0" w:line="240" w:lineRule="auto"/>
      </w:pPr>
      <w:r>
        <w:separator/>
      </w:r>
    </w:p>
  </w:endnote>
  <w:endnote w:type="continuationSeparator" w:id="0">
    <w:p w14:paraId="031FE436" w14:textId="77777777" w:rsidR="00CF529E" w:rsidRDefault="00CF529E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6FA7" w14:textId="77777777" w:rsidR="00CC2AF5" w:rsidRDefault="00CC2AF5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A149B9D" w14:textId="77777777" w:rsidR="00FA6178" w:rsidRDefault="00FA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97B6" w14:textId="77777777" w:rsidR="00CF529E" w:rsidRDefault="00CF529E" w:rsidP="00FA6178">
      <w:pPr>
        <w:spacing w:after="0" w:line="240" w:lineRule="auto"/>
      </w:pPr>
      <w:r>
        <w:separator/>
      </w:r>
    </w:p>
  </w:footnote>
  <w:footnote w:type="continuationSeparator" w:id="0">
    <w:p w14:paraId="13C6D2EB" w14:textId="77777777" w:rsidR="00CF529E" w:rsidRDefault="00CF529E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7880" w14:textId="01C83CAC" w:rsidR="00FA6178" w:rsidRPr="00CC2AF5" w:rsidRDefault="00FA6178">
    <w:pPr>
      <w:pStyle w:val="Header"/>
      <w:rPr>
        <w:rFonts w:ascii="Cambria" w:hAnsi="Cambria"/>
      </w:rPr>
    </w:pPr>
    <w:r>
      <w:tab/>
    </w:r>
    <w:r>
      <w:tab/>
    </w:r>
    <w:r w:rsidRPr="00CC2AF5">
      <w:rPr>
        <w:rFonts w:ascii="Cambria" w:hAnsi="Cambria"/>
      </w:rPr>
      <w:t>Draft</w:t>
    </w:r>
  </w:p>
  <w:p w14:paraId="31C848EC" w14:textId="77777777" w:rsidR="00FA6178" w:rsidRDefault="00FA6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ED"/>
    <w:multiLevelType w:val="hybridMultilevel"/>
    <w:tmpl w:val="690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1CD5"/>
    <w:multiLevelType w:val="hybridMultilevel"/>
    <w:tmpl w:val="C91A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86088"/>
    <w:multiLevelType w:val="hybridMultilevel"/>
    <w:tmpl w:val="2AE4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14AE1"/>
    <w:multiLevelType w:val="hybridMultilevel"/>
    <w:tmpl w:val="CA3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511B9"/>
    <w:multiLevelType w:val="hybridMultilevel"/>
    <w:tmpl w:val="7F3E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557912">
    <w:abstractNumId w:val="11"/>
  </w:num>
  <w:num w:numId="2" w16cid:durableId="698631109">
    <w:abstractNumId w:val="12"/>
  </w:num>
  <w:num w:numId="3" w16cid:durableId="1521313458">
    <w:abstractNumId w:val="6"/>
  </w:num>
  <w:num w:numId="4" w16cid:durableId="1981841291">
    <w:abstractNumId w:val="5"/>
  </w:num>
  <w:num w:numId="5" w16cid:durableId="457993357">
    <w:abstractNumId w:val="2"/>
  </w:num>
  <w:num w:numId="6" w16cid:durableId="2041659096">
    <w:abstractNumId w:val="13"/>
  </w:num>
  <w:num w:numId="7" w16cid:durableId="1176073458">
    <w:abstractNumId w:val="10"/>
  </w:num>
  <w:num w:numId="8" w16cid:durableId="2144617288">
    <w:abstractNumId w:val="3"/>
  </w:num>
  <w:num w:numId="9" w16cid:durableId="1360471156">
    <w:abstractNumId w:val="15"/>
  </w:num>
  <w:num w:numId="10" w16cid:durableId="2087222608">
    <w:abstractNumId w:val="14"/>
  </w:num>
  <w:num w:numId="11" w16cid:durableId="1290428766">
    <w:abstractNumId w:val="4"/>
  </w:num>
  <w:num w:numId="12" w16cid:durableId="719330291">
    <w:abstractNumId w:val="1"/>
  </w:num>
  <w:num w:numId="13" w16cid:durableId="1711298921">
    <w:abstractNumId w:val="8"/>
  </w:num>
  <w:num w:numId="14" w16cid:durableId="1852642846">
    <w:abstractNumId w:val="0"/>
  </w:num>
  <w:num w:numId="15" w16cid:durableId="1612858280">
    <w:abstractNumId w:val="9"/>
  </w:num>
  <w:num w:numId="16" w16cid:durableId="1268124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116B"/>
    <w:rsid w:val="00017CA2"/>
    <w:rsid w:val="00017DA1"/>
    <w:rsid w:val="00037A78"/>
    <w:rsid w:val="000424FC"/>
    <w:rsid w:val="00062D6F"/>
    <w:rsid w:val="00095E61"/>
    <w:rsid w:val="000B10A0"/>
    <w:rsid w:val="000D1F3F"/>
    <w:rsid w:val="000E58A4"/>
    <w:rsid w:val="000F5054"/>
    <w:rsid w:val="000F5D68"/>
    <w:rsid w:val="001228BB"/>
    <w:rsid w:val="00122E11"/>
    <w:rsid w:val="00136185"/>
    <w:rsid w:val="00151F18"/>
    <w:rsid w:val="00165F69"/>
    <w:rsid w:val="00182368"/>
    <w:rsid w:val="001C01EC"/>
    <w:rsid w:val="001F67B1"/>
    <w:rsid w:val="00231BF5"/>
    <w:rsid w:val="00235B1D"/>
    <w:rsid w:val="00275327"/>
    <w:rsid w:val="0028342B"/>
    <w:rsid w:val="00292ADA"/>
    <w:rsid w:val="00293973"/>
    <w:rsid w:val="002C1354"/>
    <w:rsid w:val="00305B32"/>
    <w:rsid w:val="003070C5"/>
    <w:rsid w:val="003229B6"/>
    <w:rsid w:val="00340E98"/>
    <w:rsid w:val="00357A4C"/>
    <w:rsid w:val="00357CB4"/>
    <w:rsid w:val="0036485E"/>
    <w:rsid w:val="00367EEF"/>
    <w:rsid w:val="0038494E"/>
    <w:rsid w:val="003C5C35"/>
    <w:rsid w:val="003E7DDB"/>
    <w:rsid w:val="00403092"/>
    <w:rsid w:val="00415F39"/>
    <w:rsid w:val="004419CE"/>
    <w:rsid w:val="00447F1A"/>
    <w:rsid w:val="00451818"/>
    <w:rsid w:val="00462C9A"/>
    <w:rsid w:val="00474E43"/>
    <w:rsid w:val="00475571"/>
    <w:rsid w:val="004A2940"/>
    <w:rsid w:val="005050C7"/>
    <w:rsid w:val="00531250"/>
    <w:rsid w:val="00544946"/>
    <w:rsid w:val="005517C1"/>
    <w:rsid w:val="00553FD0"/>
    <w:rsid w:val="00570C31"/>
    <w:rsid w:val="005B05F1"/>
    <w:rsid w:val="005B0EAA"/>
    <w:rsid w:val="005B3229"/>
    <w:rsid w:val="005C068B"/>
    <w:rsid w:val="005D04AC"/>
    <w:rsid w:val="005D5E78"/>
    <w:rsid w:val="005E169F"/>
    <w:rsid w:val="005E5213"/>
    <w:rsid w:val="00600F76"/>
    <w:rsid w:val="00614FF2"/>
    <w:rsid w:val="0063041D"/>
    <w:rsid w:val="0064217B"/>
    <w:rsid w:val="006701AA"/>
    <w:rsid w:val="00673B8C"/>
    <w:rsid w:val="0068495B"/>
    <w:rsid w:val="006A2142"/>
    <w:rsid w:val="006C06D2"/>
    <w:rsid w:val="006C0C20"/>
    <w:rsid w:val="006E685A"/>
    <w:rsid w:val="00703640"/>
    <w:rsid w:val="00707F1A"/>
    <w:rsid w:val="0071128F"/>
    <w:rsid w:val="007137D8"/>
    <w:rsid w:val="0076400F"/>
    <w:rsid w:val="00777405"/>
    <w:rsid w:val="007902D1"/>
    <w:rsid w:val="007C111A"/>
    <w:rsid w:val="007D1389"/>
    <w:rsid w:val="007D3993"/>
    <w:rsid w:val="007E46AE"/>
    <w:rsid w:val="00802D57"/>
    <w:rsid w:val="008109CC"/>
    <w:rsid w:val="008176F6"/>
    <w:rsid w:val="0084052F"/>
    <w:rsid w:val="008617EA"/>
    <w:rsid w:val="00880BEF"/>
    <w:rsid w:val="008E0B05"/>
    <w:rsid w:val="008F3C3F"/>
    <w:rsid w:val="008F7093"/>
    <w:rsid w:val="00902AA9"/>
    <w:rsid w:val="00907B3C"/>
    <w:rsid w:val="0092731E"/>
    <w:rsid w:val="00930F82"/>
    <w:rsid w:val="009379E4"/>
    <w:rsid w:val="009523F6"/>
    <w:rsid w:val="00960639"/>
    <w:rsid w:val="009856F4"/>
    <w:rsid w:val="009D0B48"/>
    <w:rsid w:val="009D0C90"/>
    <w:rsid w:val="009F24A5"/>
    <w:rsid w:val="009F7B6D"/>
    <w:rsid w:val="009F7FCF"/>
    <w:rsid w:val="00A31F01"/>
    <w:rsid w:val="00A34828"/>
    <w:rsid w:val="00A367BA"/>
    <w:rsid w:val="00A47926"/>
    <w:rsid w:val="00A7091F"/>
    <w:rsid w:val="00A70D7D"/>
    <w:rsid w:val="00AA07C0"/>
    <w:rsid w:val="00AA0D6F"/>
    <w:rsid w:val="00AB7E62"/>
    <w:rsid w:val="00AE6466"/>
    <w:rsid w:val="00AE69AE"/>
    <w:rsid w:val="00B16427"/>
    <w:rsid w:val="00B22189"/>
    <w:rsid w:val="00B27942"/>
    <w:rsid w:val="00B77921"/>
    <w:rsid w:val="00B9261D"/>
    <w:rsid w:val="00BC3FFA"/>
    <w:rsid w:val="00BD53D2"/>
    <w:rsid w:val="00BE6F05"/>
    <w:rsid w:val="00C012CD"/>
    <w:rsid w:val="00C042AB"/>
    <w:rsid w:val="00C06F1C"/>
    <w:rsid w:val="00C10715"/>
    <w:rsid w:val="00C15176"/>
    <w:rsid w:val="00C73AFC"/>
    <w:rsid w:val="00C91D1B"/>
    <w:rsid w:val="00CA0B8D"/>
    <w:rsid w:val="00CC2AF5"/>
    <w:rsid w:val="00CD4107"/>
    <w:rsid w:val="00CF529E"/>
    <w:rsid w:val="00D074B5"/>
    <w:rsid w:val="00D1221D"/>
    <w:rsid w:val="00D21260"/>
    <w:rsid w:val="00D36C12"/>
    <w:rsid w:val="00D37136"/>
    <w:rsid w:val="00D41898"/>
    <w:rsid w:val="00D427A5"/>
    <w:rsid w:val="00D4450D"/>
    <w:rsid w:val="00D75E95"/>
    <w:rsid w:val="00D806F7"/>
    <w:rsid w:val="00D92D9F"/>
    <w:rsid w:val="00D95B67"/>
    <w:rsid w:val="00D96EF7"/>
    <w:rsid w:val="00D97A01"/>
    <w:rsid w:val="00DD470A"/>
    <w:rsid w:val="00DF5267"/>
    <w:rsid w:val="00E0057D"/>
    <w:rsid w:val="00E00995"/>
    <w:rsid w:val="00E03056"/>
    <w:rsid w:val="00E26F54"/>
    <w:rsid w:val="00E32377"/>
    <w:rsid w:val="00E52711"/>
    <w:rsid w:val="00E571C0"/>
    <w:rsid w:val="00E85A31"/>
    <w:rsid w:val="00E91351"/>
    <w:rsid w:val="00EC1487"/>
    <w:rsid w:val="00EC4E1F"/>
    <w:rsid w:val="00ED2F50"/>
    <w:rsid w:val="00ED37E3"/>
    <w:rsid w:val="00EF04BD"/>
    <w:rsid w:val="00F04157"/>
    <w:rsid w:val="00F27A2E"/>
    <w:rsid w:val="00F33822"/>
    <w:rsid w:val="00FA5C57"/>
    <w:rsid w:val="00FA6178"/>
    <w:rsid w:val="00FA7EF1"/>
    <w:rsid w:val="00FB0391"/>
    <w:rsid w:val="00F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3CD0"/>
  <w15:chartTrackingRefBased/>
  <w15:docId w15:val="{98A2EF3E-21CD-4EE3-B46C-678A78D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3</cp:revision>
  <dcterms:created xsi:type="dcterms:W3CDTF">2023-09-24T19:43:00Z</dcterms:created>
  <dcterms:modified xsi:type="dcterms:W3CDTF">2023-11-13T12:54:00Z</dcterms:modified>
</cp:coreProperties>
</file>